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5E7D54" w14:textId="7D06EE07" w:rsidR="007F1B49" w:rsidRPr="007F1B49" w:rsidRDefault="007F1B49" w:rsidP="007F1B4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F1B49">
        <w:rPr>
          <w:rFonts w:ascii="Times New Roman" w:hAnsi="Times New Roman" w:cs="Times New Roman"/>
          <w:sz w:val="26"/>
          <w:szCs w:val="26"/>
        </w:rPr>
        <w:t>Приложение</w:t>
      </w:r>
      <w:r w:rsidR="00667512">
        <w:rPr>
          <w:rFonts w:ascii="Times New Roman" w:hAnsi="Times New Roman" w:cs="Times New Roman"/>
          <w:sz w:val="26"/>
          <w:szCs w:val="26"/>
        </w:rPr>
        <w:t xml:space="preserve"> 1 </w:t>
      </w:r>
    </w:p>
    <w:p w14:paraId="78FAD00F" w14:textId="77777777" w:rsidR="007F1B49" w:rsidRPr="007F1B49" w:rsidRDefault="007F1B49" w:rsidP="007F1B4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F1B49">
        <w:rPr>
          <w:rFonts w:ascii="Times New Roman" w:hAnsi="Times New Roman" w:cs="Times New Roman"/>
          <w:sz w:val="26"/>
          <w:szCs w:val="26"/>
        </w:rPr>
        <w:t>к распоряжению администрации МР «Печора»</w:t>
      </w:r>
    </w:p>
    <w:p w14:paraId="6D1C8E28" w14:textId="5EA9B0E3" w:rsidR="00252C0F" w:rsidRPr="007F1B49" w:rsidRDefault="007F1B49" w:rsidP="007F1B4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7F1B4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</w:t>
      </w:r>
      <w:r w:rsidR="002370B7">
        <w:rPr>
          <w:rFonts w:ascii="Times New Roman" w:hAnsi="Times New Roman" w:cs="Times New Roman"/>
          <w:sz w:val="26"/>
          <w:szCs w:val="26"/>
        </w:rPr>
        <w:t xml:space="preserve">         от   18 февраля</w:t>
      </w:r>
      <w:r w:rsidRPr="007F1B49">
        <w:rPr>
          <w:rFonts w:ascii="Times New Roman" w:hAnsi="Times New Roman" w:cs="Times New Roman"/>
          <w:sz w:val="26"/>
          <w:szCs w:val="26"/>
        </w:rPr>
        <w:t xml:space="preserve"> 2026 г. №</w:t>
      </w:r>
      <w:r w:rsidR="002370B7">
        <w:rPr>
          <w:rFonts w:ascii="Times New Roman" w:hAnsi="Times New Roman" w:cs="Times New Roman"/>
          <w:sz w:val="26"/>
          <w:szCs w:val="26"/>
        </w:rPr>
        <w:t xml:space="preserve"> 140-р</w:t>
      </w:r>
      <w:bookmarkStart w:id="0" w:name="_GoBack"/>
      <w:bookmarkEnd w:id="0"/>
      <w:r w:rsidRPr="007F1B49">
        <w:rPr>
          <w:rFonts w:ascii="Times New Roman" w:hAnsi="Times New Roman" w:cs="Times New Roman"/>
          <w:sz w:val="26"/>
          <w:szCs w:val="26"/>
        </w:rPr>
        <w:t xml:space="preserve">    </w:t>
      </w:r>
    </w:p>
    <w:p w14:paraId="0E1AA461" w14:textId="77777777" w:rsidR="007F1B49" w:rsidRDefault="007F1B49" w:rsidP="007F1B4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3C1D2D9D" w14:textId="77777777" w:rsidR="007F1B49" w:rsidRPr="007F1B49" w:rsidRDefault="007F1B49" w:rsidP="007F1B4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577D2454" w14:textId="466BC3B1" w:rsidR="007F1B49" w:rsidRPr="007F1B49" w:rsidRDefault="007F1B49" w:rsidP="007F1B4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F1B49">
        <w:rPr>
          <w:rFonts w:ascii="Times New Roman" w:hAnsi="Times New Roman" w:cs="Times New Roman"/>
          <w:sz w:val="26"/>
          <w:szCs w:val="26"/>
        </w:rPr>
        <w:t>План мероприятий на территории МО МР «Печора»,</w:t>
      </w:r>
    </w:p>
    <w:p w14:paraId="76E77FDB" w14:textId="77777777" w:rsidR="007F1B49" w:rsidRPr="007F1B49" w:rsidRDefault="007F1B49" w:rsidP="007F1B4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7F1B49">
        <w:rPr>
          <w:rFonts w:ascii="Times New Roman" w:hAnsi="Times New Roman" w:cs="Times New Roman"/>
          <w:sz w:val="26"/>
          <w:szCs w:val="26"/>
        </w:rPr>
        <w:t>посвященных 40-ой годовщине катастрофы на Чернобыльской АЭС</w:t>
      </w:r>
    </w:p>
    <w:p w14:paraId="170B2424" w14:textId="77777777" w:rsidR="007F1B49" w:rsidRDefault="007F1B49" w:rsidP="007F1B4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61"/>
        <w:gridCol w:w="3829"/>
        <w:gridCol w:w="2712"/>
        <w:gridCol w:w="2526"/>
      </w:tblGrid>
      <w:tr w:rsidR="00E11ED4" w:rsidRPr="007F1B49" w14:paraId="70DB2F5D" w14:textId="77777777" w:rsidTr="00E11ED4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A8DBB" w14:textId="73AF6A4E" w:rsidR="007F1B49" w:rsidRPr="007F1B49" w:rsidRDefault="007F1B49" w:rsidP="00A74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C23DD" w14:textId="2B8E1E3C" w:rsidR="007F1B49" w:rsidRPr="007F1B49" w:rsidRDefault="007F1B49" w:rsidP="007F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A289" w14:textId="062AACDB" w:rsidR="007F1B49" w:rsidRPr="007F1B49" w:rsidRDefault="007F1B49" w:rsidP="007F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Дата, время и место проведения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04607" w14:textId="2E3604DB" w:rsidR="007F1B49" w:rsidRPr="007F1B49" w:rsidRDefault="007F1B49" w:rsidP="007F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</w:tr>
      <w:tr w:rsidR="00E11ED4" w:rsidRPr="007F1B49" w14:paraId="71ADAFB0" w14:textId="77777777" w:rsidTr="00E11ED4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5052A" w14:textId="69652158" w:rsidR="007F1B49" w:rsidRPr="007F1B49" w:rsidRDefault="007F1B49" w:rsidP="00A743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3D1D4" w14:textId="67BD1A5D" w:rsidR="007F1B49" w:rsidRPr="007F1B49" w:rsidRDefault="007F1B49" w:rsidP="007F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5AD59" w14:textId="5CA9431E" w:rsidR="007F1B49" w:rsidRPr="007F1B49" w:rsidRDefault="007F1B49" w:rsidP="007F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80893" w14:textId="6480ADDD" w:rsidR="007F1B49" w:rsidRPr="007F1B49" w:rsidRDefault="007F1B49" w:rsidP="007F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F1B49" w:rsidRPr="007F1B49" w14:paraId="5441FC82" w14:textId="77777777" w:rsidTr="00B151E2">
        <w:tc>
          <w:tcPr>
            <w:tcW w:w="9628" w:type="dxa"/>
            <w:gridSpan w:val="4"/>
          </w:tcPr>
          <w:p w14:paraId="0BF51562" w14:textId="49B67F18" w:rsidR="007F1B49" w:rsidRPr="007F1B49" w:rsidRDefault="007F1B49" w:rsidP="00A743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Организационные мероприятия</w:t>
            </w:r>
          </w:p>
        </w:tc>
      </w:tr>
      <w:tr w:rsidR="00E11ED4" w:rsidRPr="007F1B49" w14:paraId="262A7E45" w14:textId="77777777" w:rsidTr="00E11ED4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0F201" w14:textId="77777777" w:rsidR="007F1B49" w:rsidRPr="007F1B49" w:rsidRDefault="007F1B49" w:rsidP="00A74347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0BD9F" w14:textId="7D8B82F4" w:rsidR="007F1B49" w:rsidRPr="007F1B49" w:rsidRDefault="007F1B49" w:rsidP="007F1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встречи главы </w:t>
            </w:r>
            <w:r w:rsidR="003E4198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 xml:space="preserve">МР «Печора» </w:t>
            </w:r>
            <w:r w:rsidR="003E4198" w:rsidRPr="003E4198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руководителя администрации с участниками ликвидации последствий катастрофы на Чернобыльской АЭС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74B84" w14:textId="056CAA3B" w:rsidR="007F1B49" w:rsidRPr="007F1B49" w:rsidRDefault="007F1B49" w:rsidP="007F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Апрель 2026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B4604" w14:textId="5F33C784" w:rsidR="007F1B49" w:rsidRPr="007F1B49" w:rsidRDefault="007F1B49" w:rsidP="007F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Отдел по вопросам социальной политики, здравоохранения и взаимодействия с общественными объединениями администрации</w:t>
            </w:r>
          </w:p>
          <w:p w14:paraId="48E8CDC3" w14:textId="7549E436" w:rsidR="007F1B49" w:rsidRPr="007F1B49" w:rsidRDefault="007F1B49" w:rsidP="007F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</w:tr>
      <w:tr w:rsidR="007F1B49" w:rsidRPr="007F1B49" w14:paraId="401520C9" w14:textId="77777777" w:rsidTr="00E11ED4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72807" w14:textId="77777777" w:rsidR="007F1B49" w:rsidRPr="007F1B49" w:rsidRDefault="007F1B49" w:rsidP="00A74347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74FD1" w14:textId="2EC4E6E0" w:rsidR="007F1B49" w:rsidRPr="007F1B49" w:rsidRDefault="007F1B49" w:rsidP="007F1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Обращение главы МР «Печора» – руководителя администрации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9F192" w14:textId="2E7A2B62" w:rsidR="007F1B49" w:rsidRPr="007F1B49" w:rsidRDefault="007F1B49" w:rsidP="007F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24.04.2026-26.04.2026</w:t>
            </w:r>
          </w:p>
          <w:p w14:paraId="0E1551D9" w14:textId="1FDF1AF5" w:rsidR="007F1B49" w:rsidRPr="007F1B49" w:rsidRDefault="007F1B49" w:rsidP="007F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Официальный сайт                МР «Печора»,</w:t>
            </w:r>
          </w:p>
          <w:p w14:paraId="5AEDAC09" w14:textId="62F1A335" w:rsidR="007F1B49" w:rsidRPr="007F1B49" w:rsidRDefault="007F1B49" w:rsidP="007F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социальные сети и в СМИ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F1CFD" w14:textId="6079F7E1" w:rsidR="007F1B49" w:rsidRPr="007F1B49" w:rsidRDefault="007F1B49" w:rsidP="007F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Отдел информационно- аналитической работы и информационных технологий администрации</w:t>
            </w:r>
          </w:p>
          <w:p w14:paraId="6AEDCE6D" w14:textId="3DD815F7" w:rsidR="007F1B49" w:rsidRPr="007F1B49" w:rsidRDefault="007F1B49" w:rsidP="007F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</w:tr>
      <w:tr w:rsidR="007F1B49" w:rsidRPr="007F1B49" w14:paraId="28CDAE3F" w14:textId="77777777" w:rsidTr="00E11ED4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137C" w14:textId="77777777" w:rsidR="007F1B49" w:rsidRPr="007F1B49" w:rsidRDefault="007F1B49" w:rsidP="00A74347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F688B" w14:textId="77777777" w:rsidR="007F1B49" w:rsidRPr="007F1B49" w:rsidRDefault="007F1B49" w:rsidP="007F1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Приглашение к участию в мероприятии представителей общественных организаций</w:t>
            </w:r>
          </w:p>
          <w:p w14:paraId="58D66EC3" w14:textId="20EA5EBC" w:rsidR="007F1B49" w:rsidRPr="007F1B49" w:rsidRDefault="007F1B49" w:rsidP="007F1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(при необходимости)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40C47" w14:textId="5A411BA7" w:rsidR="007F1B49" w:rsidRPr="007F1B49" w:rsidRDefault="007F1B49" w:rsidP="007F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до 26.04.2026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EA8D7" w14:textId="42276647" w:rsidR="007F1B49" w:rsidRPr="007F1B49" w:rsidRDefault="007F1B49" w:rsidP="007F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Отдел по вопросам социальной политики, здравоохранения и взаимодействия с общественными объединениями администрации</w:t>
            </w:r>
          </w:p>
          <w:p w14:paraId="5A37C6AD" w14:textId="29300B69" w:rsidR="007F1B49" w:rsidRPr="007F1B49" w:rsidRDefault="007F1B49" w:rsidP="007F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</w:tr>
      <w:tr w:rsidR="007F1B49" w:rsidRPr="007F1B49" w14:paraId="3F8C4A42" w14:textId="77777777" w:rsidTr="00E11ED4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F2B26" w14:textId="77777777" w:rsidR="007F1B49" w:rsidRPr="007F1B49" w:rsidRDefault="007F1B49" w:rsidP="00A74347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701E1" w14:textId="333283AD" w:rsidR="007F1B49" w:rsidRPr="007F1B49" w:rsidRDefault="007F1B49" w:rsidP="007F1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Опубликование анонса мероприятий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5718" w14:textId="77777777" w:rsidR="007F1B49" w:rsidRPr="007F1B49" w:rsidRDefault="007F1B49" w:rsidP="007F1B49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Согласно плану мероприятий,</w:t>
            </w:r>
          </w:p>
          <w:p w14:paraId="730405FD" w14:textId="4D19E000" w:rsidR="007F1B49" w:rsidRPr="007F1B49" w:rsidRDefault="007F1B49" w:rsidP="007F1B49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Официальный сайт                МР «Печора»,</w:t>
            </w:r>
          </w:p>
          <w:p w14:paraId="5F7013F7" w14:textId="74B34646" w:rsidR="007F1B49" w:rsidRPr="007F1B49" w:rsidRDefault="007F1B49" w:rsidP="007F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социальные сети и в СМИ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EFE46" w14:textId="7C8B8F13" w:rsidR="007F1B49" w:rsidRPr="007F1B49" w:rsidRDefault="007F1B49" w:rsidP="007F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Отдел информационно- аналитической работы и информационных технологий администрации</w:t>
            </w:r>
          </w:p>
          <w:p w14:paraId="69BAD50D" w14:textId="539D72DC" w:rsidR="007F1B49" w:rsidRPr="007F1B49" w:rsidRDefault="007F1B49" w:rsidP="007F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</w:tr>
      <w:tr w:rsidR="007F1B49" w:rsidRPr="007F1B49" w14:paraId="3291137B" w14:textId="77777777" w:rsidTr="00E11ED4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B84D0" w14:textId="77777777" w:rsidR="007F1B49" w:rsidRPr="007F1B49" w:rsidRDefault="007F1B49" w:rsidP="00A74347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30B76" w14:textId="5A4C3AEF" w:rsidR="007F1B49" w:rsidRPr="007F1B49" w:rsidRDefault="007F1B49" w:rsidP="007F1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Информационное сопровождение памятных мероприятий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DAEF" w14:textId="77777777" w:rsidR="007F1B49" w:rsidRPr="007F1B49" w:rsidRDefault="007F1B49" w:rsidP="007F1B49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Согласно плану мероприятий,</w:t>
            </w:r>
          </w:p>
          <w:p w14:paraId="2C44E32F" w14:textId="1C9BE950" w:rsidR="007F1B49" w:rsidRPr="007F1B49" w:rsidRDefault="007F1B49" w:rsidP="007F1B49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Официальный сайт                МР «Печора»,</w:t>
            </w:r>
          </w:p>
          <w:p w14:paraId="249B76ED" w14:textId="69CC4C2D" w:rsidR="007F1B49" w:rsidRPr="007F1B49" w:rsidRDefault="007F1B49" w:rsidP="007F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социальные сети и в СМИ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34CD6" w14:textId="10FCD194" w:rsidR="007F1B49" w:rsidRPr="007F1B49" w:rsidRDefault="007F1B49" w:rsidP="007F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Отдел информационно- аналитической работы и информационных технологий администрации</w:t>
            </w:r>
          </w:p>
          <w:p w14:paraId="7B2E1964" w14:textId="76F79C8F" w:rsidR="007F1B49" w:rsidRPr="007F1B49" w:rsidRDefault="007F1B49" w:rsidP="007F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</w:tr>
      <w:tr w:rsidR="008E57F9" w:rsidRPr="007F1B49" w14:paraId="216D0BED" w14:textId="77777777" w:rsidTr="00E11ED4">
        <w:tc>
          <w:tcPr>
            <w:tcW w:w="561" w:type="dxa"/>
          </w:tcPr>
          <w:p w14:paraId="182E388A" w14:textId="77777777" w:rsidR="008E57F9" w:rsidRPr="007F1B49" w:rsidRDefault="008E57F9" w:rsidP="00A74347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</w:tcPr>
          <w:p w14:paraId="403BD15C" w14:textId="6D16A50D" w:rsidR="008E57F9" w:rsidRPr="008E57F9" w:rsidRDefault="008E57F9" w:rsidP="008E5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7F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благоустройству </w:t>
            </w:r>
            <w:r w:rsidR="00AA1D53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 </w:t>
            </w:r>
            <w:r w:rsidRPr="008E57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памятника ликвидаторам последствий аварии на Чернобыльской АЭС и других техногенных катастроф (очистка территории памятника от снега – в зимний период; мусора – в течение года; озеленение – установка вазонов с цветами и уход за ними – в летний период)</w:t>
            </w:r>
          </w:p>
        </w:tc>
        <w:tc>
          <w:tcPr>
            <w:tcW w:w="2712" w:type="dxa"/>
          </w:tcPr>
          <w:p w14:paraId="51DB9E59" w14:textId="0D3AC3C6" w:rsidR="008E57F9" w:rsidRPr="008E57F9" w:rsidRDefault="008E57F9" w:rsidP="008E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7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2526" w:type="dxa"/>
          </w:tcPr>
          <w:p w14:paraId="12556664" w14:textId="1D8942C0" w:rsidR="008E57F9" w:rsidRPr="008E57F9" w:rsidRDefault="008E57F9" w:rsidP="008E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7F9">
              <w:rPr>
                <w:rFonts w:ascii="Times New Roman" w:hAnsi="Times New Roman" w:cs="Times New Roman"/>
                <w:sz w:val="24"/>
                <w:szCs w:val="24"/>
              </w:rPr>
              <w:t xml:space="preserve">Отдел благоустройства </w:t>
            </w:r>
            <w:r w:rsidRPr="008E57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</w:t>
            </w:r>
          </w:p>
          <w:p w14:paraId="715693B2" w14:textId="7145CAFD" w:rsidR="008E57F9" w:rsidRPr="008E57F9" w:rsidRDefault="008E57F9" w:rsidP="008E5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7F9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</w:tr>
      <w:tr w:rsidR="007F1B49" w:rsidRPr="007F1B49" w14:paraId="59D2539F" w14:textId="77777777" w:rsidTr="00C673A9">
        <w:tc>
          <w:tcPr>
            <w:tcW w:w="9628" w:type="dxa"/>
            <w:gridSpan w:val="4"/>
          </w:tcPr>
          <w:p w14:paraId="7905426D" w14:textId="7B587F76" w:rsidR="007F1B49" w:rsidRPr="007F1B49" w:rsidRDefault="007F1B49" w:rsidP="00E11ED4">
            <w:pPr>
              <w:pStyle w:val="a7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Мероприятия</w:t>
            </w:r>
          </w:p>
        </w:tc>
      </w:tr>
      <w:tr w:rsidR="007F1B49" w:rsidRPr="007F1B49" w14:paraId="372136E4" w14:textId="77777777" w:rsidTr="00E11ED4">
        <w:tc>
          <w:tcPr>
            <w:tcW w:w="561" w:type="dxa"/>
          </w:tcPr>
          <w:p w14:paraId="69D3F3A8" w14:textId="77777777" w:rsidR="007F1B49" w:rsidRPr="007F1B49" w:rsidRDefault="007F1B49" w:rsidP="00A74347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75C43" w14:textId="31C0C2B6" w:rsidR="007F1B49" w:rsidRPr="007F1B49" w:rsidRDefault="00AA1D53" w:rsidP="007F1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Митинг, посвященный 40-ой годовщине катастрофы на Чернобыльской АЭС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C4525" w14:textId="77777777" w:rsidR="007F1B49" w:rsidRPr="007F1B49" w:rsidRDefault="007F1B49" w:rsidP="007F1B49">
            <w:pPr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26.04.2026 в 11.00</w:t>
            </w:r>
          </w:p>
          <w:p w14:paraId="7DDB1CD9" w14:textId="41B5778E" w:rsidR="007F1B49" w:rsidRPr="007F1B49" w:rsidRDefault="007F1B49" w:rsidP="007F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памятник участникам аварии на Чернобыльской АЭС и других техногенных катастроф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EBEF9" w14:textId="69B857A1" w:rsidR="007F1B49" w:rsidRPr="007F1B49" w:rsidRDefault="007F1B49" w:rsidP="007F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культуры и туризма МР «Печора»</w:t>
            </w:r>
          </w:p>
        </w:tc>
      </w:tr>
      <w:tr w:rsidR="007F1B49" w:rsidRPr="007F1B49" w14:paraId="3422E2BD" w14:textId="77777777" w:rsidTr="00B5496E">
        <w:tc>
          <w:tcPr>
            <w:tcW w:w="9628" w:type="dxa"/>
            <w:gridSpan w:val="4"/>
          </w:tcPr>
          <w:p w14:paraId="05233E8A" w14:textId="761FD851" w:rsidR="007F1B49" w:rsidRPr="007F1B49" w:rsidRDefault="007F1B49" w:rsidP="00E11ED4">
            <w:pPr>
              <w:pStyle w:val="a7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Иные мероприятия</w:t>
            </w:r>
          </w:p>
        </w:tc>
      </w:tr>
      <w:tr w:rsidR="007F1B49" w:rsidRPr="007F1B49" w14:paraId="165085C7" w14:textId="77777777" w:rsidTr="00E11ED4">
        <w:tc>
          <w:tcPr>
            <w:tcW w:w="561" w:type="dxa"/>
          </w:tcPr>
          <w:p w14:paraId="3E48BB7F" w14:textId="77777777" w:rsidR="007F1B49" w:rsidRPr="007F1B49" w:rsidRDefault="007F1B49" w:rsidP="00A74347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</w:tcPr>
          <w:p w14:paraId="074DD8D9" w14:textId="577212A7" w:rsidR="007F1B49" w:rsidRPr="007F1B49" w:rsidRDefault="007F1B49" w:rsidP="007F1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Информационная выставка «Чернобыль: катастрофа века»</w:t>
            </w:r>
          </w:p>
        </w:tc>
        <w:tc>
          <w:tcPr>
            <w:tcW w:w="2712" w:type="dxa"/>
          </w:tcPr>
          <w:p w14:paraId="4E426CE7" w14:textId="77777777" w:rsidR="007F1B49" w:rsidRPr="007F1B49" w:rsidRDefault="007F1B49" w:rsidP="007F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01.04.2026-30.04.2026</w:t>
            </w:r>
          </w:p>
          <w:p w14:paraId="5084AAEA" w14:textId="6558CAC2" w:rsidR="007F1B49" w:rsidRPr="007F1B49" w:rsidRDefault="007F1B49" w:rsidP="007F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Библиотека №17-сектор экологического просвещения</w:t>
            </w:r>
          </w:p>
        </w:tc>
        <w:tc>
          <w:tcPr>
            <w:tcW w:w="2526" w:type="dxa"/>
            <w:vMerge w:val="restart"/>
          </w:tcPr>
          <w:p w14:paraId="58892D35" w14:textId="77777777" w:rsidR="007F1B49" w:rsidRPr="007F1B49" w:rsidRDefault="007F1B49" w:rsidP="007F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Управление культуры и туризма МР «Печора»</w:t>
            </w:r>
          </w:p>
          <w:p w14:paraId="0C9DA1B0" w14:textId="77777777" w:rsidR="007F1B49" w:rsidRPr="007F1B49" w:rsidRDefault="007F1B49" w:rsidP="007F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B49" w:rsidRPr="007F1B49" w14:paraId="71E8EFA2" w14:textId="77777777" w:rsidTr="00E11ED4">
        <w:tc>
          <w:tcPr>
            <w:tcW w:w="561" w:type="dxa"/>
          </w:tcPr>
          <w:p w14:paraId="592DDE3D" w14:textId="77777777" w:rsidR="007F1B49" w:rsidRPr="007F1B49" w:rsidRDefault="007F1B49" w:rsidP="00A74347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</w:tcPr>
          <w:p w14:paraId="4FB3AFD6" w14:textId="1A676373" w:rsidR="007F1B49" w:rsidRPr="007F1B49" w:rsidRDefault="007F1B49" w:rsidP="007F1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 xml:space="preserve">Книжная выставка «Чернобыль –трагедия </w:t>
            </w:r>
            <w:r w:rsidRPr="007F1B4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 xml:space="preserve"> века»</w:t>
            </w:r>
          </w:p>
        </w:tc>
        <w:tc>
          <w:tcPr>
            <w:tcW w:w="2712" w:type="dxa"/>
          </w:tcPr>
          <w:p w14:paraId="0B5EE6A2" w14:textId="77777777" w:rsidR="007F1B49" w:rsidRPr="007F1B49" w:rsidRDefault="007F1B49" w:rsidP="007F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01.04.2026-30.04.2026</w:t>
            </w:r>
          </w:p>
          <w:p w14:paraId="3B6D913D" w14:textId="52C27CA3" w:rsidR="007F1B49" w:rsidRPr="007F1B49" w:rsidRDefault="007F1B49" w:rsidP="007F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библиотека</w:t>
            </w:r>
          </w:p>
        </w:tc>
        <w:tc>
          <w:tcPr>
            <w:tcW w:w="2526" w:type="dxa"/>
            <w:vMerge/>
          </w:tcPr>
          <w:p w14:paraId="7569AB98" w14:textId="77777777" w:rsidR="007F1B49" w:rsidRPr="007F1B49" w:rsidRDefault="007F1B49" w:rsidP="007F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B49" w:rsidRPr="007F1B49" w14:paraId="6D0C77C8" w14:textId="77777777" w:rsidTr="00E11ED4">
        <w:tc>
          <w:tcPr>
            <w:tcW w:w="561" w:type="dxa"/>
          </w:tcPr>
          <w:p w14:paraId="500C4BC0" w14:textId="77777777" w:rsidR="007F1B49" w:rsidRPr="007F1B49" w:rsidRDefault="007F1B49" w:rsidP="00A74347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4645E" w14:textId="77777777" w:rsidR="007F1B49" w:rsidRPr="007F1B49" w:rsidRDefault="007F1B49" w:rsidP="007F1B4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color w:val="212529"/>
                <w:sz w:val="24"/>
                <w:szCs w:val="24"/>
              </w:rPr>
              <w:t xml:space="preserve">Информационный час «Долгое эхо Чернобыля» </w:t>
            </w:r>
          </w:p>
          <w:p w14:paraId="02C2DA3F" w14:textId="77777777" w:rsidR="007F1B49" w:rsidRPr="007F1B49" w:rsidRDefault="007F1B49" w:rsidP="007F1B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FB13E3" w14:textId="1F408AD3" w:rsidR="007F1B49" w:rsidRPr="007F1B49" w:rsidRDefault="007F1B49" w:rsidP="007F1B4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15.04.2026 в 13.00</w:t>
            </w:r>
            <w:r w:rsidRPr="007F1B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МОУ «СОШ» </w:t>
            </w:r>
            <w:proofErr w:type="spellStart"/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gramStart"/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ожва</w:t>
            </w:r>
            <w:proofErr w:type="spellEnd"/>
          </w:p>
          <w:p w14:paraId="429DFEF9" w14:textId="77777777" w:rsidR="003C4151" w:rsidRDefault="007F1B49" w:rsidP="007F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 xml:space="preserve">(организатор – </w:t>
            </w:r>
          </w:p>
          <w:p w14:paraId="083B6008" w14:textId="11674A67" w:rsidR="007F1B49" w:rsidRPr="007F1B49" w:rsidRDefault="007F1B49" w:rsidP="007F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 xml:space="preserve">ДК </w:t>
            </w:r>
            <w:proofErr w:type="spellStart"/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п.Кожва</w:t>
            </w:r>
            <w:proofErr w:type="spellEnd"/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26" w:type="dxa"/>
            <w:vMerge/>
          </w:tcPr>
          <w:p w14:paraId="68DFCEC6" w14:textId="77777777" w:rsidR="007F1B49" w:rsidRPr="007F1B49" w:rsidRDefault="007F1B49" w:rsidP="007F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B49" w:rsidRPr="007F1B49" w14:paraId="063C42C9" w14:textId="77777777" w:rsidTr="00E11ED4">
        <w:tc>
          <w:tcPr>
            <w:tcW w:w="561" w:type="dxa"/>
          </w:tcPr>
          <w:p w14:paraId="2DA7EDD1" w14:textId="77777777" w:rsidR="007F1B49" w:rsidRPr="007F1B49" w:rsidRDefault="007F1B49" w:rsidP="00A74347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</w:tcPr>
          <w:p w14:paraId="1E5B38B4" w14:textId="12CBFA82" w:rsidR="007F1B49" w:rsidRPr="007F1B49" w:rsidRDefault="007F1B49" w:rsidP="007F1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 xml:space="preserve">Классный час «Чернобыль </w:t>
            </w:r>
            <w:r w:rsidR="003C4151" w:rsidRPr="003C415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трагедия 20 века»</w:t>
            </w:r>
          </w:p>
        </w:tc>
        <w:tc>
          <w:tcPr>
            <w:tcW w:w="2712" w:type="dxa"/>
          </w:tcPr>
          <w:p w14:paraId="3659155E" w14:textId="068E5676" w:rsidR="007F1B49" w:rsidRPr="007F1B49" w:rsidRDefault="007F1B49" w:rsidP="007F1B49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23.04.2026</w:t>
            </w:r>
          </w:p>
          <w:p w14:paraId="2C9B19B3" w14:textId="1295805C" w:rsidR="007F1B49" w:rsidRPr="007F1B49" w:rsidRDefault="007F1B49" w:rsidP="007F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декоративно-прикладного искусства МАУ ДО «ДШИ </w:t>
            </w:r>
            <w:proofErr w:type="spellStart"/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г.Печора</w:t>
            </w:r>
            <w:proofErr w:type="spellEnd"/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26" w:type="dxa"/>
            <w:vMerge/>
          </w:tcPr>
          <w:p w14:paraId="5535A65E" w14:textId="77777777" w:rsidR="007F1B49" w:rsidRPr="007F1B49" w:rsidRDefault="007F1B49" w:rsidP="007F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B49" w:rsidRPr="007F1B49" w14:paraId="3F653C1E" w14:textId="77777777" w:rsidTr="00E11ED4">
        <w:tc>
          <w:tcPr>
            <w:tcW w:w="561" w:type="dxa"/>
          </w:tcPr>
          <w:p w14:paraId="45361DC0" w14:textId="77777777" w:rsidR="007F1B49" w:rsidRPr="007F1B49" w:rsidRDefault="007F1B49" w:rsidP="00A74347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027B1" w14:textId="0C69F3C3" w:rsidR="007F1B49" w:rsidRPr="007F1B49" w:rsidRDefault="007F1B49" w:rsidP="007F1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Информационно-познавательный час «День памяти погибших в радиационных авариях и катастрофах» </w:t>
            </w:r>
          </w:p>
        </w:tc>
        <w:tc>
          <w:tcPr>
            <w:tcW w:w="2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B92501" w14:textId="77777777" w:rsidR="007F1B49" w:rsidRPr="007F1B49" w:rsidRDefault="007F1B49" w:rsidP="007F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24.04.2026 в 15.00</w:t>
            </w:r>
          </w:p>
          <w:p w14:paraId="149F7C15" w14:textId="74CD74CC" w:rsidR="007F1B49" w:rsidRPr="007F1B49" w:rsidRDefault="007F1B49" w:rsidP="007F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МКО «Меридиан»</w:t>
            </w:r>
          </w:p>
        </w:tc>
        <w:tc>
          <w:tcPr>
            <w:tcW w:w="2526" w:type="dxa"/>
            <w:vMerge/>
          </w:tcPr>
          <w:p w14:paraId="4567EFBF" w14:textId="77777777" w:rsidR="007F1B49" w:rsidRPr="007F1B49" w:rsidRDefault="007F1B49" w:rsidP="007F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B49" w:rsidRPr="007F1B49" w14:paraId="305BD9AC" w14:textId="77777777" w:rsidTr="00E9696A">
        <w:tc>
          <w:tcPr>
            <w:tcW w:w="561" w:type="dxa"/>
            <w:tcBorders>
              <w:bottom w:val="single" w:sz="4" w:space="0" w:color="auto"/>
            </w:tcBorders>
          </w:tcPr>
          <w:p w14:paraId="7CBDA28A" w14:textId="77777777" w:rsidR="007F1B49" w:rsidRPr="007F1B49" w:rsidRDefault="007F1B49" w:rsidP="00A74347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bottom w:val="single" w:sz="4" w:space="0" w:color="auto"/>
            </w:tcBorders>
          </w:tcPr>
          <w:p w14:paraId="12118890" w14:textId="0906A35C" w:rsidR="007F1B49" w:rsidRPr="007F1B49" w:rsidRDefault="007F1B49" w:rsidP="007F1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Онлайн-урок «Чернобыль: годовщина катастрофы»</w:t>
            </w:r>
          </w:p>
        </w:tc>
        <w:tc>
          <w:tcPr>
            <w:tcW w:w="2712" w:type="dxa"/>
            <w:tcBorders>
              <w:bottom w:val="single" w:sz="4" w:space="0" w:color="auto"/>
            </w:tcBorders>
          </w:tcPr>
          <w:p w14:paraId="5EB5AD9A" w14:textId="1D97AF7B" w:rsidR="007F1B49" w:rsidRPr="007F1B49" w:rsidRDefault="007F1B49" w:rsidP="007F1B49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26.04.2026 в 10.00</w:t>
            </w:r>
          </w:p>
          <w:p w14:paraId="45B0BCAD" w14:textId="7AD1DB16" w:rsidR="007F1B49" w:rsidRPr="007F1B49" w:rsidRDefault="007F1B49" w:rsidP="007F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сеть ВК </w:t>
            </w:r>
            <w:proofErr w:type="spellStart"/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Этнопарк</w:t>
            </w:r>
            <w:proofErr w:type="spellEnd"/>
            <w:r w:rsidRPr="007F1B49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Бызовая</w:t>
            </w:r>
            <w:proofErr w:type="spellEnd"/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26" w:type="dxa"/>
            <w:vMerge/>
          </w:tcPr>
          <w:p w14:paraId="284313D0" w14:textId="77777777" w:rsidR="007F1B49" w:rsidRPr="007F1B49" w:rsidRDefault="007F1B49" w:rsidP="007F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B49" w:rsidRPr="007F1B49" w14:paraId="653749E1" w14:textId="77777777" w:rsidTr="00E9696A">
        <w:tc>
          <w:tcPr>
            <w:tcW w:w="561" w:type="dxa"/>
            <w:tcBorders>
              <w:bottom w:val="single" w:sz="4" w:space="0" w:color="auto"/>
            </w:tcBorders>
          </w:tcPr>
          <w:p w14:paraId="0CA3C8DE" w14:textId="77777777" w:rsidR="007F1B49" w:rsidRPr="007F1B49" w:rsidRDefault="007F1B49" w:rsidP="00A74347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25D96C3" w14:textId="5FCEDBA4" w:rsidR="007F1B49" w:rsidRPr="007F1B49" w:rsidRDefault="007F1B49" w:rsidP="007F1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Оформление информационного стенда «Чернобыль: подвиг во имя жизни»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DCD1E23" w14:textId="77777777" w:rsidR="007F1B49" w:rsidRPr="007F1B49" w:rsidRDefault="007F1B49" w:rsidP="007F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Апрель 2026 Общеобразовательные</w:t>
            </w:r>
          </w:p>
          <w:p w14:paraId="6109EC58" w14:textId="77777777" w:rsidR="007F1B49" w:rsidRPr="007F1B49" w:rsidRDefault="007F1B49" w:rsidP="007F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  <w:p w14:paraId="5B6D6D76" w14:textId="24988C4E" w:rsidR="007F1B49" w:rsidRPr="007F1B49" w:rsidRDefault="007F1B49" w:rsidP="00AC20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  <w:tc>
          <w:tcPr>
            <w:tcW w:w="2526" w:type="dxa"/>
            <w:vMerge w:val="restart"/>
          </w:tcPr>
          <w:p w14:paraId="100D31AC" w14:textId="0180EDFE" w:rsidR="007F1B49" w:rsidRPr="007F1B49" w:rsidRDefault="007F1B49" w:rsidP="007F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МР «Печора»</w:t>
            </w:r>
          </w:p>
        </w:tc>
      </w:tr>
      <w:tr w:rsidR="007F1B49" w:rsidRPr="007F1B49" w14:paraId="5716F92A" w14:textId="77777777" w:rsidTr="00E9696A">
        <w:tc>
          <w:tcPr>
            <w:tcW w:w="5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17B1D" w14:textId="77777777" w:rsidR="007F1B49" w:rsidRPr="007F1B49" w:rsidRDefault="007F1B49" w:rsidP="00A74347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CE3DA" w14:textId="6CB7BCEF" w:rsidR="007F1B49" w:rsidRPr="007F1B49" w:rsidRDefault="007F1B49" w:rsidP="007F1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Проведение тематических мероприятий в рамках урочной и внеурочной деятельности, посвященных 40-й годовщине катастрофы на Чернобыльской АЭС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8031A" w14:textId="77777777" w:rsidR="007F1B49" w:rsidRPr="007F1B49" w:rsidRDefault="007F1B49" w:rsidP="007F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Апрель 2026 Общеобразовательные</w:t>
            </w:r>
          </w:p>
          <w:p w14:paraId="7CFBD408" w14:textId="77777777" w:rsidR="007F1B49" w:rsidRPr="007F1B49" w:rsidRDefault="007F1B49" w:rsidP="007F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  <w:p w14:paraId="0E2DCD48" w14:textId="0B4B53E5" w:rsidR="007F1B49" w:rsidRPr="007F1B49" w:rsidRDefault="007F1B49" w:rsidP="00AC20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</w:tc>
        <w:tc>
          <w:tcPr>
            <w:tcW w:w="2526" w:type="dxa"/>
            <w:vMerge/>
            <w:tcBorders>
              <w:left w:val="single" w:sz="4" w:space="0" w:color="auto"/>
            </w:tcBorders>
          </w:tcPr>
          <w:p w14:paraId="0E2907A5" w14:textId="77777777" w:rsidR="007F1B49" w:rsidRPr="007F1B49" w:rsidRDefault="007F1B49" w:rsidP="007F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B49" w:rsidRPr="007F1B49" w14:paraId="4A40D670" w14:textId="77777777" w:rsidTr="00E9696A">
        <w:tc>
          <w:tcPr>
            <w:tcW w:w="561" w:type="dxa"/>
            <w:tcBorders>
              <w:top w:val="single" w:sz="4" w:space="0" w:color="auto"/>
            </w:tcBorders>
          </w:tcPr>
          <w:p w14:paraId="074FA545" w14:textId="77777777" w:rsidR="007F1B49" w:rsidRPr="007F1B49" w:rsidRDefault="007F1B49" w:rsidP="00A74347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7E735E67" w14:textId="77777777" w:rsidR="00B45A97" w:rsidRDefault="007F1B49" w:rsidP="007F1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Всероссийского открытого урока культуры безопасности, приуроченного к </w:t>
            </w:r>
          </w:p>
          <w:p w14:paraId="1583FEEB" w14:textId="2AF99925" w:rsidR="007F1B49" w:rsidRPr="007F1B49" w:rsidRDefault="007F1B49" w:rsidP="007F1B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40-</w:t>
            </w:r>
            <w:r w:rsidR="00B45A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й годовщине катастрофы на Чернобыльской АЭС и ко Дню пожарной охраны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DBB0CF2" w14:textId="77777777" w:rsidR="007F1B49" w:rsidRPr="007F1B49" w:rsidRDefault="007F1B49" w:rsidP="007F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Апрель 2026 Общеобразовательные</w:t>
            </w:r>
          </w:p>
          <w:p w14:paraId="7BEC6239" w14:textId="77777777" w:rsidR="007F1B49" w:rsidRPr="007F1B49" w:rsidRDefault="007F1B49" w:rsidP="007F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  <w:p w14:paraId="36811B65" w14:textId="77777777" w:rsidR="007F1B49" w:rsidRPr="007F1B49" w:rsidRDefault="007F1B49" w:rsidP="007F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  <w:p w14:paraId="03D72F5A" w14:textId="77777777" w:rsidR="007F1B49" w:rsidRPr="007F1B49" w:rsidRDefault="007F1B49" w:rsidP="007F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6" w:type="dxa"/>
            <w:vMerge/>
          </w:tcPr>
          <w:p w14:paraId="71404916" w14:textId="77777777" w:rsidR="007F1B49" w:rsidRPr="007F1B49" w:rsidRDefault="007F1B49" w:rsidP="007F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B49" w:rsidRPr="007F1B49" w14:paraId="2C5AE6CE" w14:textId="77777777" w:rsidTr="00E11ED4">
        <w:trPr>
          <w:trHeight w:val="1194"/>
        </w:trPr>
        <w:tc>
          <w:tcPr>
            <w:tcW w:w="561" w:type="dxa"/>
          </w:tcPr>
          <w:p w14:paraId="7FC77E42" w14:textId="77777777" w:rsidR="007F1B49" w:rsidRPr="007F1B49" w:rsidRDefault="007F1B49" w:rsidP="00A74347">
            <w:pPr>
              <w:pStyle w:val="a7"/>
              <w:numPr>
                <w:ilvl w:val="0"/>
                <w:numId w:val="1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343B56C" w14:textId="7099F37E" w:rsidR="007F1B49" w:rsidRPr="007F1B49" w:rsidRDefault="007F1B49" w:rsidP="002F51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Проведение информационной акции «Герои. Участники ликвидации аварии на Чернобыльской АЭС. Они спасли мир.»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6304B3" w14:textId="77777777" w:rsidR="007F1B49" w:rsidRPr="007F1B49" w:rsidRDefault="007F1B49" w:rsidP="007F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Апрель 2026 Общеобразовательные</w:t>
            </w:r>
          </w:p>
          <w:p w14:paraId="00B83267" w14:textId="77777777" w:rsidR="007F1B49" w:rsidRPr="007F1B49" w:rsidRDefault="007F1B49" w:rsidP="007F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  <w:p w14:paraId="3572580F" w14:textId="77777777" w:rsidR="007F1B49" w:rsidRPr="007F1B49" w:rsidRDefault="007F1B49" w:rsidP="007F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1B49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  <w:p w14:paraId="7793A50E" w14:textId="77777777" w:rsidR="007F1B49" w:rsidRPr="007F1B49" w:rsidRDefault="007F1B49" w:rsidP="007F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6" w:type="dxa"/>
            <w:vMerge/>
          </w:tcPr>
          <w:p w14:paraId="76300C75" w14:textId="77777777" w:rsidR="007F1B49" w:rsidRPr="007F1B49" w:rsidRDefault="007F1B49" w:rsidP="007F1B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73D183" w14:textId="67360040" w:rsidR="00B45A97" w:rsidRDefault="00B45A97" w:rsidP="00B45A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2EDEEB78" w14:textId="77777777" w:rsidR="00B45A97" w:rsidRDefault="00B45A97" w:rsidP="00B45A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3AD3E1C5" w14:textId="4E1FFB6A" w:rsidR="00B45A97" w:rsidRDefault="00B45A97" w:rsidP="00B45A9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</w:t>
      </w:r>
    </w:p>
    <w:p w14:paraId="11949502" w14:textId="77777777" w:rsidR="00B45A97" w:rsidRDefault="00B45A97" w:rsidP="00B45A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06D6B7D0" w14:textId="77777777" w:rsidR="00B45A97" w:rsidRDefault="00B45A97" w:rsidP="00B45A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6872F2B1" w14:textId="77777777" w:rsidR="00B45A97" w:rsidRDefault="00B45A97" w:rsidP="00B45A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41FC658A" w14:textId="77777777" w:rsidR="00B45A97" w:rsidRDefault="00B45A97" w:rsidP="00B45A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6DFBDE99" w14:textId="77777777" w:rsidR="00B45A97" w:rsidRDefault="00B45A97" w:rsidP="00B45A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37EB875C" w14:textId="77777777" w:rsidR="00B45A97" w:rsidRDefault="00B45A97" w:rsidP="00B45A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69D925AB" w14:textId="77777777" w:rsidR="00B45A97" w:rsidRDefault="00B45A97" w:rsidP="00B45A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36C25C17" w14:textId="77777777" w:rsidR="00B45A97" w:rsidRDefault="00B45A97" w:rsidP="00B45A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796CC340" w14:textId="77777777" w:rsidR="00B45A97" w:rsidRDefault="00B45A97" w:rsidP="00B45A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6ABA79AA" w14:textId="77777777" w:rsidR="00B45A97" w:rsidRDefault="00B45A97" w:rsidP="00B45A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68B53504" w14:textId="77777777" w:rsidR="00B45A97" w:rsidRDefault="00B45A97" w:rsidP="00B45A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7C4B5B2D" w14:textId="77777777" w:rsidR="00B45A97" w:rsidRDefault="00B45A97" w:rsidP="00B45A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7C126074" w14:textId="77777777" w:rsidR="00B45A97" w:rsidRDefault="00B45A97" w:rsidP="00B45A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13647710" w14:textId="77777777" w:rsidR="00B45A97" w:rsidRDefault="00B45A97" w:rsidP="00B45A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5DC3F882" w14:textId="77777777" w:rsidR="00B45A97" w:rsidRDefault="00B45A97" w:rsidP="00B45A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1953407A" w14:textId="77777777" w:rsidR="00B45A97" w:rsidRDefault="00B45A97" w:rsidP="00B45A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99ED803" w14:textId="77777777" w:rsidR="00B45A97" w:rsidRDefault="00B45A97" w:rsidP="00B45A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020FA090" w14:textId="77777777" w:rsidR="00B45A97" w:rsidRDefault="00B45A97" w:rsidP="00B45A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126E3A81" w14:textId="77777777" w:rsidR="00B45A97" w:rsidRDefault="00B45A97" w:rsidP="00B45A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55A95485" w14:textId="77777777" w:rsidR="00B45A97" w:rsidRDefault="00B45A97" w:rsidP="00B45A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44A82BF2" w14:textId="77777777" w:rsidR="00B45A97" w:rsidRDefault="00B45A97" w:rsidP="00B45A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69CA98C9" w14:textId="77777777" w:rsidR="00B45A97" w:rsidRDefault="00B45A97" w:rsidP="00B45A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677872DA" w14:textId="77777777" w:rsidR="00B45A97" w:rsidRDefault="00B45A97" w:rsidP="00B45A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74531AF7" w14:textId="77777777" w:rsidR="00B45A97" w:rsidRDefault="00B45A97" w:rsidP="00B45A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7B792370" w14:textId="77777777" w:rsidR="00B45A97" w:rsidRDefault="00B45A97" w:rsidP="00B45A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5BE3DF55" w14:textId="77777777" w:rsidR="00B45A97" w:rsidRDefault="00B45A97" w:rsidP="00B45A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0621CD08" w14:textId="77777777" w:rsidR="00B45A97" w:rsidRDefault="00B45A97" w:rsidP="00B45A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3762C1F2" w14:textId="77777777" w:rsidR="00B45A97" w:rsidRDefault="00B45A97" w:rsidP="00B45A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AA64C2A" w14:textId="77777777" w:rsidR="00B45A97" w:rsidRDefault="00B45A97" w:rsidP="00B45A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3F13EF0C" w14:textId="77777777" w:rsidR="00B45A97" w:rsidRDefault="00B45A97" w:rsidP="00B45A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B806710" w14:textId="77777777" w:rsidR="00B45A97" w:rsidRDefault="00B45A97" w:rsidP="00B45A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7D5637D3" w14:textId="77777777" w:rsidR="00B45A97" w:rsidRDefault="00B45A97" w:rsidP="00B45A9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63381B39" w14:textId="6BA3E823" w:rsidR="00B45A97" w:rsidRPr="007F1B49" w:rsidRDefault="00B45A97" w:rsidP="00BF756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</w:t>
      </w:r>
      <w:r w:rsidRPr="00B45A97">
        <w:rPr>
          <w:rFonts w:ascii="Times New Roman" w:hAnsi="Times New Roman" w:cs="Times New Roman"/>
          <w:sz w:val="26"/>
          <w:szCs w:val="26"/>
        </w:rPr>
        <w:t>/Н.Ю. Куриленко</w:t>
      </w:r>
    </w:p>
    <w:sectPr w:rsidR="00B45A97" w:rsidRPr="007F1B49" w:rsidSect="007F1B4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45D36"/>
    <w:multiLevelType w:val="hybridMultilevel"/>
    <w:tmpl w:val="61DCBF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10D"/>
    <w:rsid w:val="00124903"/>
    <w:rsid w:val="002370B7"/>
    <w:rsid w:val="00252C0F"/>
    <w:rsid w:val="002A3F50"/>
    <w:rsid w:val="002C220E"/>
    <w:rsid w:val="002F5122"/>
    <w:rsid w:val="003C4151"/>
    <w:rsid w:val="003E4198"/>
    <w:rsid w:val="00667512"/>
    <w:rsid w:val="00721038"/>
    <w:rsid w:val="007F1B49"/>
    <w:rsid w:val="0085710D"/>
    <w:rsid w:val="008E57F9"/>
    <w:rsid w:val="00A74347"/>
    <w:rsid w:val="00AA1D53"/>
    <w:rsid w:val="00AC203B"/>
    <w:rsid w:val="00B45A97"/>
    <w:rsid w:val="00BF7563"/>
    <w:rsid w:val="00C31CD6"/>
    <w:rsid w:val="00E11ED4"/>
    <w:rsid w:val="00E9696A"/>
    <w:rsid w:val="00F35DD5"/>
    <w:rsid w:val="00F96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244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571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1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10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1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10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1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1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1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1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710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5710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5710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5710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5710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5710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5710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5710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5710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571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71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571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571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571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5710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5710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5710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5710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5710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5710D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7F1B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571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1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10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1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10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1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1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1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1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710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5710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5710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5710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5710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5710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5710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5710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5710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571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71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571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8571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8571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85710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85710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85710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85710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85710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85710D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7F1B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571</Words>
  <Characters>3256</Characters>
  <Application>Microsoft Office Word</Application>
  <DocSecurity>0</DocSecurity>
  <Lines>27</Lines>
  <Paragraphs>7</Paragraphs>
  <ScaleCrop>false</ScaleCrop>
  <Company/>
  <LinksUpToDate>false</LinksUpToDate>
  <CharactersWithSpaces>3820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19</cp:revision>
  <cp:lastPrinted>2026-02-17T13:23:00Z</cp:lastPrinted>
  <dcterms:created xsi:type="dcterms:W3CDTF">2026-01-23T07:14:00Z</dcterms:created>
  <dcterms:modified xsi:type="dcterms:W3CDTF">2026-02-19T06:15:00Z</dcterms:modified>
</cp:coreProperties>
</file>